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71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3"/>
        <w:gridCol w:w="5224"/>
        <w:gridCol w:w="5224"/>
      </w:tblGrid>
      <w:tr w:rsidR="00E92766" w:rsidRPr="00115A59" w:rsidTr="00E92766">
        <w:trPr>
          <w:trHeight w:val="3332"/>
        </w:trPr>
        <w:tc>
          <w:tcPr>
            <w:tcW w:w="5357" w:type="dxa"/>
          </w:tcPr>
          <w:p w:rsidR="00E92766" w:rsidRDefault="00E9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66"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proofErr w:type="spellEnd"/>
            <w:r w:rsidRPr="00E9276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E92766" w:rsidRPr="00E92766" w:rsidRDefault="00E9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276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proofErr w:type="gramEnd"/>
            <w:r w:rsidRPr="00E9276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47F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proofErr w:type="spellStart"/>
            <w:r w:rsidR="005E547F"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  <w:proofErr w:type="spellEnd"/>
          </w:p>
          <w:p w:rsidR="00E92766" w:rsidRPr="00E92766" w:rsidRDefault="00E9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276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2766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="0017412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92766" w:rsidRPr="00E92766" w:rsidRDefault="00E9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7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7412F" w:rsidRPr="00D23054" w:rsidRDefault="00917CB7" w:rsidP="0017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адрес</w:t>
            </w:r>
            <w:r w:rsidR="0017412F" w:rsidRPr="00D2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2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7412F" w:rsidRPr="00D2305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7412F" w:rsidRPr="00D23054" w:rsidRDefault="0017412F" w:rsidP="0017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7412F" w:rsidRPr="00D23054" w:rsidRDefault="00917CB7" w:rsidP="0017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  <w:bookmarkStart w:id="0" w:name="_GoBack"/>
            <w:bookmarkEnd w:id="0"/>
            <w:r w:rsidR="0017412F" w:rsidRPr="00D2305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17412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7412F" w:rsidRPr="00D2305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7412F" w:rsidRPr="00D23054" w:rsidRDefault="0017412F" w:rsidP="0017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92766" w:rsidRPr="00CC6BBF" w:rsidRDefault="0017412F" w:rsidP="0017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5357" w:type="dxa"/>
          </w:tcPr>
          <w:p w:rsidR="00E92766" w:rsidRPr="00E92766" w:rsidRDefault="00E9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E92766" w:rsidRPr="00E92766" w:rsidRDefault="00E9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32E" w:rsidRPr="00115A59" w:rsidRDefault="0012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9F5" w:rsidRPr="00115A59" w:rsidRDefault="00321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9F5" w:rsidRPr="00115A59" w:rsidRDefault="00321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9F5" w:rsidRPr="00115A59" w:rsidRDefault="00321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9F5" w:rsidRPr="00CC6BBF" w:rsidRDefault="003219F5" w:rsidP="00321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59">
        <w:rPr>
          <w:rFonts w:ascii="Times New Roman" w:hAnsi="Times New Roman" w:cs="Times New Roman"/>
          <w:sz w:val="28"/>
          <w:szCs w:val="28"/>
        </w:rPr>
        <w:t xml:space="preserve">З </w:t>
      </w:r>
      <w:r w:rsidRPr="00CC6BBF">
        <w:rPr>
          <w:rFonts w:ascii="Times New Roman" w:hAnsi="Times New Roman" w:cs="Times New Roman"/>
          <w:b/>
          <w:sz w:val="28"/>
          <w:szCs w:val="28"/>
        </w:rPr>
        <w:t>А Я В Л Е Н И Е</w:t>
      </w:r>
    </w:p>
    <w:p w:rsidR="003219F5" w:rsidRPr="00CC6BBF" w:rsidRDefault="003219F5" w:rsidP="005A2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6BB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C6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CB7">
        <w:rPr>
          <w:rFonts w:ascii="Times New Roman" w:hAnsi="Times New Roman" w:cs="Times New Roman"/>
          <w:b/>
          <w:sz w:val="28"/>
          <w:szCs w:val="28"/>
        </w:rPr>
        <w:t>прекращении права постоянного (бессрочного) пользования земельным участком</w:t>
      </w:r>
    </w:p>
    <w:p w:rsidR="00115A59" w:rsidRPr="00115A59" w:rsidRDefault="00115A59" w:rsidP="00115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8D8" w:rsidRDefault="003219F5" w:rsidP="00917CB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A5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17CB7">
        <w:rPr>
          <w:rFonts w:ascii="Times New Roman" w:hAnsi="Times New Roman" w:cs="Times New Roman"/>
          <w:sz w:val="28"/>
          <w:szCs w:val="28"/>
        </w:rPr>
        <w:t>принять решение о прекращении права постоянного (бессрочного) пользования земельным участком, с кадастровым номером _______________, с разрешенным использованием земельного участка______________________, находящимся в пользовании _________________________________________, на основании _____________________________________________________</w:t>
      </w:r>
      <w:proofErr w:type="gramStart"/>
      <w:r w:rsidR="00917CB7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917CB7" w:rsidRDefault="00917CB7" w:rsidP="00917CB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413E42" w:rsidRDefault="00413E42" w:rsidP="003219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5A59" w:rsidRDefault="00115A59" w:rsidP="003219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E42" w:rsidRPr="00115A59" w:rsidRDefault="00413E42" w:rsidP="003219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27A" w:rsidRDefault="00CC6BBF" w:rsidP="00917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15A59">
        <w:rPr>
          <w:rFonts w:ascii="Times New Roman" w:hAnsi="Times New Roman" w:cs="Times New Roman"/>
          <w:sz w:val="28"/>
          <w:szCs w:val="28"/>
        </w:rPr>
        <w:t>риложение:</w:t>
      </w:r>
      <w:r w:rsidR="00260F41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260F41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917CB7" w:rsidRPr="00260F41" w:rsidRDefault="00917CB7" w:rsidP="00917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A59" w:rsidRP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Pr="00115A59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A59" w:rsidRP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59">
        <w:rPr>
          <w:rFonts w:ascii="Times New Roman" w:hAnsi="Times New Roman" w:cs="Times New Roman"/>
          <w:sz w:val="28"/>
          <w:szCs w:val="28"/>
        </w:rPr>
        <w:t>________________</w:t>
      </w:r>
      <w:r w:rsidRPr="00115A59">
        <w:rPr>
          <w:rFonts w:ascii="Times New Roman" w:hAnsi="Times New Roman" w:cs="Times New Roman"/>
          <w:sz w:val="28"/>
          <w:szCs w:val="28"/>
        </w:rPr>
        <w:tab/>
      </w:r>
      <w:r w:rsidRPr="00115A59">
        <w:rPr>
          <w:rFonts w:ascii="Times New Roman" w:hAnsi="Times New Roman" w:cs="Times New Roman"/>
          <w:sz w:val="28"/>
          <w:szCs w:val="28"/>
        </w:rPr>
        <w:tab/>
      </w:r>
      <w:r w:rsidRPr="00115A59">
        <w:rPr>
          <w:rFonts w:ascii="Times New Roman" w:hAnsi="Times New Roman" w:cs="Times New Roman"/>
          <w:sz w:val="28"/>
          <w:szCs w:val="28"/>
        </w:rPr>
        <w:tab/>
      </w:r>
      <w:r w:rsidRPr="00115A59">
        <w:rPr>
          <w:rFonts w:ascii="Times New Roman" w:hAnsi="Times New Roman" w:cs="Times New Roman"/>
          <w:sz w:val="28"/>
          <w:szCs w:val="28"/>
        </w:rPr>
        <w:tab/>
      </w:r>
      <w:r w:rsidRPr="00115A59">
        <w:rPr>
          <w:rFonts w:ascii="Times New Roman" w:hAnsi="Times New Roman" w:cs="Times New Roman"/>
          <w:sz w:val="28"/>
          <w:szCs w:val="28"/>
        </w:rPr>
        <w:tab/>
      </w:r>
      <w:r w:rsidRPr="00115A59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5A59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д</w:t>
      </w:r>
      <w:r w:rsidRPr="00115A59">
        <w:rPr>
          <w:rFonts w:ascii="Times New Roman" w:hAnsi="Times New Roman" w:cs="Times New Roman"/>
          <w:sz w:val="16"/>
          <w:szCs w:val="16"/>
        </w:rPr>
        <w:t>ата</w:t>
      </w:r>
      <w:proofErr w:type="gramEnd"/>
      <w:r w:rsidRPr="00115A59">
        <w:rPr>
          <w:rFonts w:ascii="Times New Roman" w:hAnsi="Times New Roman" w:cs="Times New Roman"/>
          <w:sz w:val="16"/>
          <w:szCs w:val="16"/>
        </w:rPr>
        <w:tab/>
      </w:r>
      <w:r w:rsidRPr="00115A59">
        <w:rPr>
          <w:rFonts w:ascii="Times New Roman" w:hAnsi="Times New Roman" w:cs="Times New Roman"/>
          <w:sz w:val="16"/>
          <w:szCs w:val="16"/>
        </w:rPr>
        <w:tab/>
      </w:r>
      <w:r w:rsidRPr="00115A59">
        <w:rPr>
          <w:rFonts w:ascii="Times New Roman" w:hAnsi="Times New Roman" w:cs="Times New Roman"/>
          <w:sz w:val="16"/>
          <w:szCs w:val="16"/>
        </w:rPr>
        <w:tab/>
      </w:r>
      <w:r w:rsidRPr="00115A59">
        <w:rPr>
          <w:rFonts w:ascii="Times New Roman" w:hAnsi="Times New Roman" w:cs="Times New Roman"/>
          <w:sz w:val="16"/>
          <w:szCs w:val="16"/>
        </w:rPr>
        <w:tab/>
      </w:r>
      <w:r w:rsidRPr="00115A59">
        <w:rPr>
          <w:rFonts w:ascii="Times New Roman" w:hAnsi="Times New Roman" w:cs="Times New Roman"/>
          <w:sz w:val="16"/>
          <w:szCs w:val="16"/>
        </w:rPr>
        <w:tab/>
      </w:r>
      <w:r w:rsidRPr="00115A59">
        <w:rPr>
          <w:rFonts w:ascii="Times New Roman" w:hAnsi="Times New Roman" w:cs="Times New Roman"/>
          <w:sz w:val="16"/>
          <w:szCs w:val="16"/>
        </w:rPr>
        <w:tab/>
      </w:r>
      <w:r w:rsidRPr="00115A59">
        <w:rPr>
          <w:rFonts w:ascii="Times New Roman" w:hAnsi="Times New Roman" w:cs="Times New Roman"/>
          <w:sz w:val="16"/>
          <w:szCs w:val="16"/>
        </w:rPr>
        <w:tab/>
      </w:r>
      <w:r w:rsidRPr="00115A59">
        <w:rPr>
          <w:rFonts w:ascii="Times New Roman" w:hAnsi="Times New Roman" w:cs="Times New Roman"/>
          <w:sz w:val="16"/>
          <w:szCs w:val="16"/>
        </w:rPr>
        <w:tab/>
      </w:r>
      <w:r w:rsidRPr="00115A59">
        <w:rPr>
          <w:rFonts w:ascii="Times New Roman" w:hAnsi="Times New Roman" w:cs="Times New Roman"/>
          <w:sz w:val="16"/>
          <w:szCs w:val="16"/>
        </w:rPr>
        <w:tab/>
        <w:t xml:space="preserve">           подпись</w:t>
      </w:r>
    </w:p>
    <w:p w:rsid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2766" w:rsidRDefault="00E92766" w:rsidP="00E9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766"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 w:rsidRPr="00E92766">
        <w:rPr>
          <w:rFonts w:ascii="Times New Roman" w:hAnsi="Times New Roman" w:cs="Times New Roman"/>
          <w:sz w:val="24"/>
          <w:szCs w:val="24"/>
        </w:rPr>
        <w:t xml:space="preserve"> адрес и (или) адрес электронной почты для связи с заявителем</w:t>
      </w:r>
      <w:r w:rsidR="00D24B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92766" w:rsidRPr="00E92766" w:rsidRDefault="00E92766" w:rsidP="00E9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92766">
        <w:rPr>
          <w:rFonts w:ascii="Times New Roman" w:hAnsi="Times New Roman" w:cs="Times New Roman"/>
          <w:sz w:val="24"/>
          <w:szCs w:val="24"/>
        </w:rPr>
        <w:t>.</w:t>
      </w:r>
    </w:p>
    <w:p w:rsidR="00115A59" w:rsidRPr="00E92766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210" w:rsidRDefault="006F6210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210" w:rsidRDefault="006F6210" w:rsidP="006F6210">
      <w:pPr>
        <w:tabs>
          <w:tab w:val="left" w:pos="3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F6210" w:rsidSect="00C2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2E"/>
    <w:rsid w:val="00033E59"/>
    <w:rsid w:val="000A29FD"/>
    <w:rsid w:val="000C502B"/>
    <w:rsid w:val="00115A59"/>
    <w:rsid w:val="0012632E"/>
    <w:rsid w:val="0017412F"/>
    <w:rsid w:val="001B6894"/>
    <w:rsid w:val="001E5F88"/>
    <w:rsid w:val="00260F41"/>
    <w:rsid w:val="003219F5"/>
    <w:rsid w:val="00357F80"/>
    <w:rsid w:val="00413E42"/>
    <w:rsid w:val="004A4F89"/>
    <w:rsid w:val="00500B2F"/>
    <w:rsid w:val="005A28D8"/>
    <w:rsid w:val="005B54D9"/>
    <w:rsid w:val="005B608C"/>
    <w:rsid w:val="005D4C46"/>
    <w:rsid w:val="005E547F"/>
    <w:rsid w:val="00684A5A"/>
    <w:rsid w:val="006F6210"/>
    <w:rsid w:val="00756901"/>
    <w:rsid w:val="007A2E41"/>
    <w:rsid w:val="007D4196"/>
    <w:rsid w:val="008350FD"/>
    <w:rsid w:val="008B3CDA"/>
    <w:rsid w:val="00917CB7"/>
    <w:rsid w:val="00A4730B"/>
    <w:rsid w:val="00B0151E"/>
    <w:rsid w:val="00BD527A"/>
    <w:rsid w:val="00C70AEE"/>
    <w:rsid w:val="00C93D5F"/>
    <w:rsid w:val="00C944A2"/>
    <w:rsid w:val="00CC6BBF"/>
    <w:rsid w:val="00CD475C"/>
    <w:rsid w:val="00D24B63"/>
    <w:rsid w:val="00E606CE"/>
    <w:rsid w:val="00E60CE0"/>
    <w:rsid w:val="00E92766"/>
    <w:rsid w:val="00F2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9566-A427-44C5-8CA6-138E6A4B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1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6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D4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Макарычева И. А.</dc:creator>
  <cp:keywords/>
  <dc:description/>
  <cp:lastModifiedBy>Оцел М.А.</cp:lastModifiedBy>
  <cp:revision>3</cp:revision>
  <cp:lastPrinted>2015-11-09T09:01:00Z</cp:lastPrinted>
  <dcterms:created xsi:type="dcterms:W3CDTF">2015-11-24T08:06:00Z</dcterms:created>
  <dcterms:modified xsi:type="dcterms:W3CDTF">2015-11-24T08:11:00Z</dcterms:modified>
</cp:coreProperties>
</file>